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9D" w:rsidRPr="00720504" w:rsidRDefault="00C711F9" w:rsidP="00763258">
      <w:pPr>
        <w:tabs>
          <w:tab w:val="left" w:pos="2076"/>
        </w:tabs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   </w:t>
      </w:r>
      <w:r w:rsidR="00C20715" w:rsidRPr="00C20715">
        <w:rPr>
          <w:rFonts w:ascii="宋体" w:hAnsi="宋体" w:cs="宋体" w:hint="eastAsia"/>
          <w:b/>
          <w:kern w:val="0"/>
          <w:sz w:val="24"/>
        </w:rPr>
        <w:t>附件</w:t>
      </w:r>
      <w:r>
        <w:rPr>
          <w:rFonts w:ascii="宋体" w:hAnsi="宋体" w:cs="宋体" w:hint="eastAsia"/>
          <w:b/>
          <w:kern w:val="0"/>
          <w:sz w:val="24"/>
        </w:rPr>
        <w:t>2</w:t>
      </w:r>
      <w:r w:rsidR="00C20715" w:rsidRPr="00C20715">
        <w:rPr>
          <w:rFonts w:ascii="宋体" w:hAnsi="宋体" w:cs="宋体" w:hint="eastAsia"/>
          <w:b/>
          <w:kern w:val="0"/>
          <w:sz w:val="24"/>
        </w:rPr>
        <w:t>：《</w:t>
      </w:r>
      <w:r w:rsidR="00080B86">
        <w:rPr>
          <w:rFonts w:ascii="宋体" w:hAnsi="宋体" w:cs="宋体" w:hint="eastAsia"/>
          <w:b/>
          <w:kern w:val="0"/>
          <w:sz w:val="24"/>
        </w:rPr>
        <w:t>大学</w:t>
      </w:r>
      <w:r w:rsidR="00AB5B6E">
        <w:rPr>
          <w:rFonts w:ascii="宋体" w:hAnsi="宋体" w:cs="宋体" w:hint="eastAsia"/>
          <w:b/>
          <w:kern w:val="0"/>
          <w:sz w:val="24"/>
        </w:rPr>
        <w:t>信息技术（甲）</w:t>
      </w:r>
      <w:r w:rsidR="00C20715"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531" w:type="dxa"/>
        <w:tblLayout w:type="fixed"/>
        <w:tblLook w:val="0000"/>
      </w:tblPr>
      <w:tblGrid>
        <w:gridCol w:w="1120"/>
        <w:gridCol w:w="1232"/>
        <w:gridCol w:w="5491"/>
        <w:gridCol w:w="1688"/>
      </w:tblGrid>
      <w:tr w:rsidR="00BD30D0" w:rsidRPr="000335B1" w:rsidTr="00C711F9">
        <w:trPr>
          <w:trHeight w:val="366"/>
          <w:tblHeader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Pr="00B57DB4" w:rsidRDefault="00BD30D0" w:rsidP="00BD30D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bookmarkStart w:id="0" w:name="OLE_LINK1"/>
            <w:bookmarkStart w:id="1" w:name="OLE_LINK2"/>
            <w:r w:rsidRPr="00B57DB4">
              <w:rPr>
                <w:rFonts w:ascii="宋体" w:hAnsi="宋体" w:cs="宋体" w:hint="eastAsia"/>
                <w:b/>
                <w:kern w:val="0"/>
                <w:sz w:val="24"/>
              </w:rPr>
              <w:t>场次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B57DB4" w:rsidRDefault="00BD30D0" w:rsidP="00BD30D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57DB4">
              <w:rPr>
                <w:rFonts w:ascii="宋体" w:hAnsi="宋体" w:cs="宋体" w:hint="eastAsia"/>
                <w:b/>
                <w:kern w:val="0"/>
                <w:sz w:val="24"/>
              </w:rPr>
              <w:t>机房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0D0" w:rsidRPr="00B57DB4" w:rsidRDefault="00BD30D0" w:rsidP="00BD30D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57DB4">
              <w:rPr>
                <w:rFonts w:ascii="宋体" w:hAnsi="宋体" w:cs="宋体" w:hint="eastAsia"/>
                <w:b/>
                <w:kern w:val="0"/>
                <w:sz w:val="24"/>
              </w:rPr>
              <w:t>专业年级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D0" w:rsidRPr="00B57DB4" w:rsidRDefault="00BD30D0" w:rsidP="00BD30D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57DB4"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</w:tr>
      <w:tr w:rsidR="00BD30D0" w:rsidRPr="000335B1" w:rsidTr="00C711F9">
        <w:trPr>
          <w:trHeight w:val="461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BD30D0" w:rsidRPr="000335B1" w:rsidRDefault="00427262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水产2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、水利类2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、智慧牧工2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DB4" w:rsidRPr="00B57DB4" w:rsidRDefault="00F54174" w:rsidP="00B57D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DB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B21D45" w:rsidRPr="00B57DB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B57DB4">
              <w:rPr>
                <w:rFonts w:ascii="宋体" w:hAnsi="宋体" w:cs="宋体" w:hint="eastAsia"/>
                <w:kern w:val="0"/>
                <w:sz w:val="24"/>
              </w:rPr>
              <w:t>6日</w:t>
            </w:r>
          </w:p>
          <w:p w:rsidR="00BD30D0" w:rsidRPr="00B57DB4" w:rsidRDefault="00C711F9" w:rsidP="00B57D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BD30D0" w:rsidRPr="00B57DB4">
              <w:rPr>
                <w:rFonts w:ascii="宋体" w:hAnsi="宋体" w:cs="宋体"/>
                <w:kern w:val="0"/>
                <w:sz w:val="24"/>
              </w:rPr>
              <w:t>8:00-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BD30D0" w:rsidRPr="00B57DB4">
              <w:rPr>
                <w:rFonts w:ascii="宋体" w:hAnsi="宋体" w:cs="宋体"/>
                <w:kern w:val="0"/>
                <w:sz w:val="24"/>
              </w:rPr>
              <w:t>9:4</w:t>
            </w:r>
            <w:r w:rsidR="00BD30D0" w:rsidRPr="00B57DB4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D3DDB" w:rsidRPr="000335B1" w:rsidTr="00C711F9">
        <w:trPr>
          <w:trHeight w:val="461"/>
        </w:trPr>
        <w:tc>
          <w:tcPr>
            <w:tcW w:w="1120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306599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、机化2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、食品类2</w:t>
            </w:r>
            <w:r>
              <w:rPr>
                <w:rFonts w:ascii="宋体" w:cs="宋体"/>
                <w:kern w:val="0"/>
                <w:sz w:val="24"/>
              </w:rPr>
              <w:t>307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、智能装备2</w:t>
            </w:r>
            <w:r>
              <w:rPr>
                <w:rFonts w:ascii="宋体" w:cs="宋体"/>
                <w:kern w:val="0"/>
                <w:sz w:val="24"/>
              </w:rPr>
              <w:t>301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0335B1" w:rsidRDefault="003D3DDB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3DDB" w:rsidRPr="000335B1" w:rsidTr="00C711F9">
        <w:trPr>
          <w:trHeight w:val="461"/>
        </w:trPr>
        <w:tc>
          <w:tcPr>
            <w:tcW w:w="1120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427262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、水保2</w:t>
            </w:r>
            <w:r>
              <w:rPr>
                <w:rFonts w:ascii="宋体" w:cs="宋体"/>
                <w:kern w:val="0"/>
                <w:sz w:val="24"/>
              </w:rPr>
              <w:t>301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0335B1" w:rsidRDefault="003D3DDB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BD30D0" w:rsidRPr="000335B1" w:rsidTr="00C711F9">
        <w:trPr>
          <w:trHeight w:val="419"/>
        </w:trPr>
        <w:tc>
          <w:tcPr>
            <w:tcW w:w="1120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F31" w:rsidRDefault="000A5E24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生物类2</w:t>
            </w:r>
            <w:r>
              <w:rPr>
                <w:rFonts w:ascii="宋体" w:cs="宋体"/>
                <w:kern w:val="0"/>
                <w:sz w:val="24"/>
              </w:rPr>
              <w:t>304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、水保2</w:t>
            </w:r>
            <w:r>
              <w:rPr>
                <w:rFonts w:ascii="宋体" w:cs="宋体"/>
                <w:kern w:val="0"/>
                <w:sz w:val="24"/>
              </w:rPr>
              <w:t>302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0D0" w:rsidRPr="000335B1" w:rsidRDefault="00BD30D0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0F0E9D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葡酒2</w:t>
            </w:r>
            <w:r>
              <w:rPr>
                <w:rFonts w:ascii="宋体" w:cs="宋体"/>
                <w:kern w:val="0"/>
                <w:sz w:val="24"/>
              </w:rPr>
              <w:t>303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bookmarkEnd w:id="0"/>
      <w:bookmarkEnd w:id="1"/>
      <w:tr w:rsidR="0092269D" w:rsidRPr="000335B1" w:rsidTr="00C711F9">
        <w:trPr>
          <w:trHeight w:val="461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92269D" w:rsidRPr="000335B1" w:rsidRDefault="00427262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葡酒卓越班2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、园艺类2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、植保（国际）2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B57DB4" w:rsidP="00B57D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57DB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92269D" w:rsidRPr="00B57DB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B57DB4">
              <w:rPr>
                <w:rFonts w:ascii="宋体" w:hAnsi="宋体" w:cs="宋体" w:hint="eastAsia"/>
                <w:kern w:val="0"/>
                <w:sz w:val="24"/>
              </w:rPr>
              <w:t>6日</w:t>
            </w:r>
            <w:r w:rsidR="0092269D">
              <w:rPr>
                <w:rFonts w:ascii="宋体" w:hAnsi="宋体" w:cs="宋体"/>
                <w:kern w:val="0"/>
                <w:sz w:val="24"/>
              </w:rPr>
              <w:t>10: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00-</w:t>
            </w:r>
            <w:r w:rsidR="0092269D">
              <w:rPr>
                <w:rFonts w:ascii="宋体" w:hAnsi="宋体" w:cs="宋体"/>
                <w:kern w:val="0"/>
                <w:sz w:val="24"/>
              </w:rPr>
              <w:t>11:4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306599" w:rsidP="0030659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7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427262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经济类</w:t>
            </w:r>
            <w:r>
              <w:rPr>
                <w:rFonts w:ascii="宋体" w:cs="宋体"/>
                <w:kern w:val="0"/>
                <w:sz w:val="24"/>
              </w:rPr>
              <w:t>2301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0A5E24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</w:t>
            </w:r>
            <w:r>
              <w:rPr>
                <w:rFonts w:ascii="宋体" w:cs="宋体"/>
                <w:kern w:val="0"/>
                <w:sz w:val="24"/>
              </w:rPr>
              <w:t>303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、葡酒2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0F0E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经济拔尖班2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、经济类2</w:t>
            </w:r>
            <w:r>
              <w:rPr>
                <w:rFonts w:ascii="宋体" w:cs="宋体"/>
                <w:kern w:val="0"/>
                <w:sz w:val="24"/>
              </w:rPr>
              <w:t>305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CF664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</w:t>
            </w:r>
            <w:r>
              <w:rPr>
                <w:rFonts w:ascii="宋体" w:cs="宋体"/>
                <w:kern w:val="0"/>
                <w:sz w:val="24"/>
              </w:rPr>
              <w:t>306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7</w:t>
            </w:r>
            <w:r>
              <w:rPr>
                <w:rFonts w:ascii="宋体" w:cs="宋体" w:hint="eastAsia"/>
                <w:kern w:val="0"/>
                <w:sz w:val="24"/>
              </w:rPr>
              <w:t>、林学类2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、食品类2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B57DB4" w:rsidRDefault="00B57DB4" w:rsidP="00B57D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  <w:r w:rsidR="0092269D"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6日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1</w:t>
            </w:r>
            <w:r w:rsidR="00C956AA" w:rsidRPr="00B57DB4">
              <w:rPr>
                <w:rFonts w:ascii="宋体" w:hAnsi="宋体" w:cs="宋体"/>
                <w:kern w:val="0"/>
                <w:sz w:val="24"/>
              </w:rPr>
              <w:t>4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:</w:t>
            </w:r>
            <w:r w:rsidR="00C956AA" w:rsidRPr="00B57DB4">
              <w:rPr>
                <w:rFonts w:ascii="宋体" w:cs="宋体"/>
                <w:kern w:val="0"/>
                <w:sz w:val="24"/>
              </w:rPr>
              <w:t>00</w:t>
            </w:r>
            <w:r w:rsidR="0092269D" w:rsidRPr="00B57DB4">
              <w:rPr>
                <w:rFonts w:ascii="宋体" w:cs="宋体"/>
                <w:kern w:val="0"/>
                <w:sz w:val="24"/>
              </w:rPr>
              <w:t>-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1</w:t>
            </w:r>
            <w:r w:rsidR="0092269D" w:rsidRPr="00B57DB4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:</w:t>
            </w:r>
            <w:r w:rsidR="00C956AA" w:rsidRPr="00B57DB4">
              <w:rPr>
                <w:rFonts w:ascii="宋体" w:hAnsi="宋体" w:cs="宋体"/>
                <w:kern w:val="0"/>
                <w:sz w:val="24"/>
              </w:rPr>
              <w:t>4</w:t>
            </w:r>
            <w:r w:rsidR="0092269D" w:rsidRPr="00B57DB4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306599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、环工类2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304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Default="0092269D" w:rsidP="009226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427262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、农学类2</w:t>
            </w:r>
            <w:r>
              <w:rPr>
                <w:rFonts w:ascii="宋体" w:cs="宋体"/>
                <w:kern w:val="0"/>
                <w:sz w:val="24"/>
              </w:rPr>
              <w:t>304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Default="0092269D" w:rsidP="009226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Default="000A5E24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农学类2</w:t>
            </w:r>
            <w:r>
              <w:rPr>
                <w:rFonts w:ascii="宋体" w:cs="宋体"/>
                <w:kern w:val="0"/>
                <w:sz w:val="24"/>
              </w:rPr>
              <w:t>305</w:t>
            </w:r>
            <w:r>
              <w:rPr>
                <w:rFonts w:ascii="宋体" w:cs="宋体" w:hint="eastAsia"/>
                <w:kern w:val="0"/>
                <w:sz w:val="24"/>
              </w:rPr>
              <w:t>、园艺类2</w:t>
            </w:r>
            <w:r>
              <w:rPr>
                <w:rFonts w:ascii="宋体" w:cs="宋体"/>
                <w:kern w:val="0"/>
                <w:sz w:val="24"/>
              </w:rPr>
              <w:t>304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Default="00306599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生物拔尖基地班2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310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1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CF664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</w:t>
            </w:r>
            <w:r>
              <w:rPr>
                <w:rFonts w:ascii="宋体" w:cs="宋体"/>
                <w:kern w:val="0"/>
                <w:sz w:val="24"/>
              </w:rPr>
              <w:t>303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、设施2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9D" w:rsidRPr="00B57DB4" w:rsidRDefault="00B57DB4" w:rsidP="00B57D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  <w:r w:rsidR="0092269D"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6日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1</w:t>
            </w:r>
            <w:r w:rsidR="00C956AA" w:rsidRPr="00B57DB4">
              <w:rPr>
                <w:rFonts w:ascii="宋体" w:hAnsi="宋体" w:cs="宋体"/>
                <w:kern w:val="0"/>
                <w:sz w:val="24"/>
              </w:rPr>
              <w:t>6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:</w:t>
            </w:r>
            <w:r w:rsidR="00C956AA" w:rsidRPr="00B57DB4">
              <w:rPr>
                <w:rFonts w:ascii="宋体" w:cs="宋体"/>
                <w:kern w:val="0"/>
                <w:sz w:val="24"/>
              </w:rPr>
              <w:t>0</w:t>
            </w:r>
            <w:r w:rsidR="0092269D" w:rsidRPr="00B57DB4">
              <w:rPr>
                <w:rFonts w:ascii="宋体" w:cs="宋体"/>
                <w:kern w:val="0"/>
                <w:sz w:val="24"/>
              </w:rPr>
              <w:t>0-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1</w:t>
            </w:r>
            <w:r w:rsidR="0092269D" w:rsidRPr="00B57DB4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92269D" w:rsidRPr="00B57DB4">
              <w:rPr>
                <w:rFonts w:ascii="宋体" w:hAnsi="宋体" w:cs="宋体"/>
                <w:kern w:val="0"/>
                <w:sz w:val="24"/>
              </w:rPr>
              <w:t>:</w:t>
            </w:r>
            <w:r w:rsidR="00C956AA" w:rsidRPr="00B57DB4">
              <w:rPr>
                <w:rFonts w:ascii="宋体" w:hAnsi="宋体" w:cs="宋体"/>
                <w:kern w:val="0"/>
                <w:sz w:val="24"/>
              </w:rPr>
              <w:t>4</w:t>
            </w:r>
            <w:r w:rsidR="0092269D" w:rsidRPr="00B57DB4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2269D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306599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水利类2</w:t>
            </w:r>
            <w:r>
              <w:rPr>
                <w:rFonts w:ascii="宋体" w:cs="宋体"/>
                <w:kern w:val="0"/>
                <w:sz w:val="24"/>
              </w:rPr>
              <w:t>304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、</w:t>
            </w:r>
            <w:r w:rsidR="007003A1">
              <w:rPr>
                <w:rFonts w:ascii="宋体" w:cs="宋体" w:hint="eastAsia"/>
                <w:kern w:val="0"/>
                <w:sz w:val="24"/>
              </w:rPr>
              <w:t>营养卓越班2</w:t>
            </w:r>
            <w:r w:rsidR="007003A1">
              <w:rPr>
                <w:rFonts w:ascii="宋体" w:cs="宋体"/>
                <w:kern w:val="0"/>
                <w:sz w:val="24"/>
              </w:rPr>
              <w:t>301</w:t>
            </w:r>
            <w:r w:rsidR="007003A1">
              <w:rPr>
                <w:rFonts w:ascii="宋体" w:cs="宋体" w:hint="eastAsia"/>
                <w:kern w:val="0"/>
                <w:sz w:val="24"/>
              </w:rPr>
              <w:t>-</w:t>
            </w:r>
            <w:r w:rsidR="007003A1"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427262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环科（国际）2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、智慧林业2</w:t>
            </w:r>
            <w:r>
              <w:rPr>
                <w:rFonts w:ascii="宋体" w:cs="宋体"/>
                <w:kern w:val="0"/>
                <w:sz w:val="24"/>
              </w:rPr>
              <w:t>302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0A5E24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生物类2</w:t>
            </w:r>
            <w:r>
              <w:rPr>
                <w:rFonts w:ascii="宋体" w:cs="宋体"/>
                <w:kern w:val="0"/>
                <w:sz w:val="24"/>
              </w:rPr>
              <w:t>307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9</w:t>
            </w:r>
            <w:r>
              <w:rPr>
                <w:rFonts w:ascii="宋体" w:cs="宋体" w:hint="eastAsia"/>
                <w:kern w:val="0"/>
                <w:sz w:val="24"/>
              </w:rPr>
              <w:t>、智慧林业2</w:t>
            </w:r>
            <w:r>
              <w:rPr>
                <w:rFonts w:ascii="宋体" w:cs="宋体"/>
                <w:kern w:val="0"/>
                <w:sz w:val="24"/>
              </w:rPr>
              <w:t>301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306599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</w:t>
            </w:r>
            <w:r>
              <w:rPr>
                <w:rFonts w:ascii="宋体" w:cs="宋体"/>
                <w:kern w:val="0"/>
                <w:sz w:val="24"/>
              </w:rPr>
              <w:t>304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5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A5E24" w:rsidRPr="000335B1" w:rsidTr="00C711F9">
        <w:trPr>
          <w:trHeight w:val="461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Pr="000335B1" w:rsidRDefault="000A5E24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0A5E24" w:rsidRPr="000335B1" w:rsidRDefault="000A5E24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5E24" w:rsidRPr="000335B1" w:rsidRDefault="00CF664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、植保2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、资环2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DB4" w:rsidRPr="00B57DB4" w:rsidRDefault="00B57DB4" w:rsidP="00B57D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  <w:r w:rsidR="000A5E24"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7日</w:t>
            </w:r>
          </w:p>
          <w:p w:rsidR="000A5E24" w:rsidRPr="00B57DB4" w:rsidRDefault="00C711F9" w:rsidP="00B57D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0A5E24" w:rsidRPr="00B57DB4">
              <w:rPr>
                <w:rFonts w:ascii="宋体" w:hAnsi="宋体" w:cs="宋体"/>
                <w:kern w:val="0"/>
                <w:sz w:val="24"/>
              </w:rPr>
              <w:t>8:00-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0A5E24" w:rsidRPr="00B57DB4">
              <w:rPr>
                <w:rFonts w:ascii="宋体" w:hAnsi="宋体" w:cs="宋体"/>
                <w:kern w:val="0"/>
                <w:sz w:val="24"/>
              </w:rPr>
              <w:t>9:4</w:t>
            </w:r>
            <w:r w:rsidR="000A5E24" w:rsidRPr="00B57DB4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0A5E24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Pr="000335B1" w:rsidRDefault="000A5E24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5E24" w:rsidRDefault="000A5E24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Pr="000335B1" w:rsidRDefault="007003A1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</w:t>
            </w:r>
            <w:r>
              <w:rPr>
                <w:rFonts w:ascii="宋体" w:cs="宋体"/>
                <w:kern w:val="0"/>
                <w:sz w:val="24"/>
              </w:rPr>
              <w:t>302</w:t>
            </w:r>
            <w:r>
              <w:rPr>
                <w:rFonts w:ascii="宋体" w:cs="宋体" w:hint="eastAsia"/>
                <w:kern w:val="0"/>
                <w:sz w:val="24"/>
              </w:rPr>
              <w:t>、农学类2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、生物育种（强基）2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、生物育种2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、智慧农业2</w:t>
            </w:r>
            <w:r>
              <w:rPr>
                <w:rFonts w:ascii="宋体" w:cs="宋体"/>
                <w:kern w:val="0"/>
                <w:sz w:val="24"/>
              </w:rPr>
              <w:t>301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E24" w:rsidRPr="000335B1" w:rsidRDefault="000A5E24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A5E24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Pr="000335B1" w:rsidRDefault="000A5E24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5E24" w:rsidRDefault="000A5E24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Default="00427262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风景园林2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、园林2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、智慧水利2</w:t>
            </w:r>
            <w:r>
              <w:rPr>
                <w:rFonts w:ascii="宋体" w:cs="宋体"/>
                <w:kern w:val="0"/>
                <w:sz w:val="24"/>
              </w:rPr>
              <w:t>301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E24" w:rsidRPr="000335B1" w:rsidRDefault="000A5E24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A5E24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Pr="000335B1" w:rsidRDefault="000A5E24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5E24" w:rsidRDefault="000A5E24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Default="000A5E24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植保2</w:t>
            </w:r>
            <w:r>
              <w:rPr>
                <w:rFonts w:ascii="宋体" w:cs="宋体"/>
                <w:kern w:val="0"/>
                <w:sz w:val="24"/>
              </w:rPr>
              <w:t>304</w:t>
            </w:r>
            <w:r>
              <w:rPr>
                <w:rFonts w:ascii="宋体" w:cs="宋体" w:hint="eastAsia"/>
                <w:kern w:val="0"/>
                <w:sz w:val="24"/>
              </w:rPr>
              <w:t>、制药2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、智慧水利2</w:t>
            </w:r>
            <w:r>
              <w:rPr>
                <w:rFonts w:ascii="宋体" w:cs="宋体"/>
                <w:kern w:val="0"/>
                <w:sz w:val="24"/>
              </w:rPr>
              <w:t>302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E24" w:rsidRPr="000335B1" w:rsidRDefault="000A5E24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A5E24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Pr="000335B1" w:rsidRDefault="000A5E24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5E24" w:rsidRDefault="00D16B00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Default="00306599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24" w:rsidRPr="000335B1" w:rsidRDefault="000A5E24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C711F9">
        <w:trPr>
          <w:trHeight w:val="462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CF664E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城规2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、风景园林2</w:t>
            </w:r>
            <w:r>
              <w:rPr>
                <w:rFonts w:ascii="宋体" w:cs="宋体"/>
                <w:kern w:val="0"/>
                <w:sz w:val="24"/>
              </w:rPr>
              <w:t>302</w:t>
            </w:r>
            <w:r>
              <w:rPr>
                <w:rFonts w:ascii="宋体" w:cs="宋体" w:hint="eastAsia"/>
                <w:kern w:val="0"/>
                <w:sz w:val="24"/>
              </w:rPr>
              <w:t>、林工类2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B57DB4" w:rsidRDefault="00B57DB4" w:rsidP="00B57D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  <w:r w:rsidR="00091FC0"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7日</w:t>
            </w:r>
            <w:r w:rsidR="00783B9D" w:rsidRPr="00B57DB4">
              <w:rPr>
                <w:rFonts w:ascii="宋体" w:hAnsi="宋体" w:cs="宋体"/>
                <w:kern w:val="0"/>
                <w:sz w:val="24"/>
              </w:rPr>
              <w:t>10:</w:t>
            </w:r>
            <w:r w:rsidR="00783B9D" w:rsidRPr="00B57DB4">
              <w:rPr>
                <w:rFonts w:ascii="宋体" w:cs="宋体"/>
                <w:kern w:val="0"/>
                <w:sz w:val="24"/>
              </w:rPr>
              <w:t>00-</w:t>
            </w:r>
            <w:r w:rsidR="00783B9D" w:rsidRPr="00B57DB4">
              <w:rPr>
                <w:rFonts w:ascii="宋体" w:hAnsi="宋体" w:cs="宋体"/>
                <w:kern w:val="0"/>
                <w:sz w:val="24"/>
              </w:rPr>
              <w:t>11:4</w:t>
            </w:r>
            <w:r w:rsidR="00783B9D" w:rsidRPr="00B57DB4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003A1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307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9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302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、土木2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427262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植产类卓越班2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C711F9">
        <w:trPr>
          <w:trHeight w:val="462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0A5E24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林工类2</w:t>
            </w:r>
            <w:r>
              <w:rPr>
                <w:rFonts w:ascii="宋体" w:cs="宋体"/>
                <w:kern w:val="0"/>
                <w:sz w:val="24"/>
              </w:rPr>
              <w:t>304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ascii="宋体" w:cs="宋体" w:hint="eastAsia"/>
                <w:kern w:val="0"/>
                <w:sz w:val="24"/>
              </w:rPr>
              <w:t>、林学类2</w:t>
            </w:r>
            <w:r>
              <w:rPr>
                <w:rFonts w:ascii="宋体" w:cs="宋体"/>
                <w:kern w:val="0"/>
                <w:sz w:val="24"/>
              </w:rPr>
              <w:t>303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A5E24" w:rsidRPr="000335B1" w:rsidTr="00C711F9">
        <w:trPr>
          <w:trHeight w:val="462"/>
        </w:trPr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Pr="000335B1" w:rsidRDefault="000A5E24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5E24" w:rsidRDefault="00D16B00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24" w:rsidRDefault="00306599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地信2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E24" w:rsidRPr="000335B1" w:rsidRDefault="000A5E24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871B5" w:rsidRPr="000335B1" w:rsidTr="00C711F9">
        <w:trPr>
          <w:trHeight w:val="516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Pr="000335B1" w:rsidRDefault="006871B5" w:rsidP="006871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第7场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6871B5" w:rsidRPr="000335B1" w:rsidRDefault="006871B5" w:rsidP="006871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CF664E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光电2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、计算2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、食品类2</w:t>
            </w:r>
            <w:r>
              <w:rPr>
                <w:rFonts w:ascii="宋体" w:cs="宋体"/>
                <w:kern w:val="0"/>
                <w:sz w:val="24"/>
              </w:rPr>
              <w:t>304</w:t>
            </w:r>
            <w:r>
              <w:rPr>
                <w:rFonts w:ascii="宋体" w:cs="宋体" w:hint="eastAsia"/>
                <w:kern w:val="0"/>
                <w:sz w:val="24"/>
              </w:rPr>
              <w:t>、数学2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B5" w:rsidRPr="00B57DB4" w:rsidRDefault="00B57DB4" w:rsidP="00B57D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  <w:r w:rsidR="00B71B81"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B57DB4">
              <w:rPr>
                <w:rFonts w:ascii="宋体" w:hAnsi="宋体" w:cs="宋体" w:hint="eastAsia"/>
                <w:kern w:val="0"/>
                <w:sz w:val="24"/>
                <w:szCs w:val="28"/>
              </w:rPr>
              <w:t>7日</w:t>
            </w:r>
            <w:r w:rsidR="00B71B81" w:rsidRPr="00B57DB4">
              <w:rPr>
                <w:rFonts w:ascii="宋体" w:hAnsi="宋体" w:cs="宋体"/>
                <w:kern w:val="0"/>
                <w:sz w:val="24"/>
              </w:rPr>
              <w:t>14:</w:t>
            </w:r>
            <w:r w:rsidR="00B71B81" w:rsidRPr="00B57DB4">
              <w:rPr>
                <w:rFonts w:ascii="宋体" w:cs="宋体"/>
                <w:kern w:val="0"/>
                <w:sz w:val="24"/>
              </w:rPr>
              <w:t>00-</w:t>
            </w:r>
            <w:r w:rsidR="00B71B81" w:rsidRPr="00B57DB4">
              <w:rPr>
                <w:rFonts w:ascii="宋体" w:hAnsi="宋体" w:cs="宋体"/>
                <w:kern w:val="0"/>
                <w:sz w:val="24"/>
              </w:rPr>
              <w:t>1</w:t>
            </w:r>
            <w:r w:rsidR="00B71B81" w:rsidRPr="00B57DB4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B71B81" w:rsidRPr="00B57DB4">
              <w:rPr>
                <w:rFonts w:ascii="宋体" w:hAnsi="宋体" w:cs="宋体"/>
                <w:kern w:val="0"/>
                <w:sz w:val="24"/>
              </w:rPr>
              <w:t>:4</w:t>
            </w:r>
            <w:r w:rsidR="00B71B81" w:rsidRPr="00B57DB4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6871B5" w:rsidRPr="000335B1" w:rsidTr="00C711F9">
        <w:trPr>
          <w:trHeight w:val="497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6871B5" w:rsidP="006871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71B5" w:rsidRDefault="006871B5" w:rsidP="006871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7003A1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动科2</w:t>
            </w:r>
            <w:r>
              <w:rPr>
                <w:rFonts w:ascii="宋体" w:cs="宋体"/>
                <w:kern w:val="0"/>
                <w:sz w:val="24"/>
              </w:rPr>
              <w:t>304</w:t>
            </w:r>
            <w:r w:rsidR="00B57DB4">
              <w:rPr>
                <w:rFonts w:ascii="宋体" w:cs="宋体" w:hint="eastAsia"/>
                <w:kern w:val="0"/>
                <w:sz w:val="24"/>
              </w:rPr>
              <w:t>、动医创卓</w:t>
            </w:r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 w:rsidR="00B57DB4">
              <w:rPr>
                <w:rFonts w:ascii="宋体" w:cs="宋体" w:hint="eastAsia"/>
                <w:kern w:val="0"/>
                <w:sz w:val="24"/>
              </w:rPr>
              <w:t>、环工类卓越</w:t>
            </w:r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 w:rsidR="00B57DB4">
              <w:rPr>
                <w:rFonts w:ascii="宋体" w:cs="宋体" w:hint="eastAsia"/>
                <w:kern w:val="0"/>
                <w:sz w:val="24"/>
              </w:rPr>
              <w:t>、农管创卓</w:t>
            </w:r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、食品类2</w:t>
            </w:r>
            <w:r>
              <w:rPr>
                <w:rFonts w:ascii="宋体" w:cs="宋体"/>
                <w:kern w:val="0"/>
                <w:sz w:val="24"/>
              </w:rPr>
              <w:t>305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 w:rsidR="00B57DB4">
              <w:rPr>
                <w:rFonts w:ascii="宋体" w:cs="宋体" w:hint="eastAsia"/>
                <w:kern w:val="0"/>
                <w:sz w:val="24"/>
              </w:rPr>
              <w:t>、水利类卓越</w:t>
            </w:r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/>
                <w:kern w:val="0"/>
                <w:sz w:val="24"/>
              </w:rPr>
              <w:t>301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1B5" w:rsidRPr="000335B1" w:rsidRDefault="006871B5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871B5" w:rsidRPr="000335B1" w:rsidTr="00C711F9">
        <w:trPr>
          <w:trHeight w:val="405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6871B5" w:rsidP="006871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71B5" w:rsidRDefault="006871B5" w:rsidP="006871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427262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甲（理科）所有补修及重修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1B5" w:rsidRPr="000335B1" w:rsidRDefault="006871B5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53E1A" w:rsidRPr="000335B1" w:rsidTr="00C711F9">
        <w:trPr>
          <w:trHeight w:val="411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E1A" w:rsidRDefault="00653E1A" w:rsidP="00653E1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653E1A" w:rsidRDefault="00653E1A" w:rsidP="00653E1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</w:t>
            </w:r>
            <w:r w:rsidR="00306599">
              <w:rPr>
                <w:rFonts w:ascii="宋体" w:cs="宋体" w:hint="eastAsia"/>
                <w:kern w:val="0"/>
                <w:sz w:val="24"/>
              </w:rPr>
              <w:t>南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E1A" w:rsidRDefault="00306599" w:rsidP="00653E1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动科2</w:t>
            </w:r>
            <w:r>
              <w:rPr>
                <w:rFonts w:ascii="宋体" w:cs="宋体"/>
                <w:kern w:val="0"/>
                <w:sz w:val="24"/>
              </w:rPr>
              <w:t>305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1A" w:rsidRPr="000335B1" w:rsidRDefault="00653E1A" w:rsidP="00653E1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711F9" w:rsidRPr="00757EDE" w:rsidRDefault="00F417D1" w:rsidP="00763258">
      <w:pPr>
        <w:tabs>
          <w:tab w:val="left" w:pos="2076"/>
        </w:tabs>
        <w:spacing w:line="360" w:lineRule="auto"/>
        <w:rPr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   </w:t>
      </w:r>
    </w:p>
    <w:sectPr w:rsidR="00C711F9" w:rsidRPr="00757EDE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29F" w:rsidRDefault="0029029F" w:rsidP="009A3D83">
      <w:r>
        <w:separator/>
      </w:r>
    </w:p>
  </w:endnote>
  <w:endnote w:type="continuationSeparator" w:id="1">
    <w:p w:rsidR="0029029F" w:rsidRDefault="0029029F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29F" w:rsidRDefault="0029029F" w:rsidP="009A3D83">
      <w:r>
        <w:separator/>
      </w:r>
    </w:p>
  </w:footnote>
  <w:footnote w:type="continuationSeparator" w:id="1">
    <w:p w:rsidR="0029029F" w:rsidRDefault="0029029F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6D83"/>
    <w:rsid w:val="00071976"/>
    <w:rsid w:val="00080B86"/>
    <w:rsid w:val="00091FC0"/>
    <w:rsid w:val="000A5E24"/>
    <w:rsid w:val="000C174C"/>
    <w:rsid w:val="000C1E0B"/>
    <w:rsid w:val="000D60EF"/>
    <w:rsid w:val="000E7770"/>
    <w:rsid w:val="000F0E9D"/>
    <w:rsid w:val="000F599C"/>
    <w:rsid w:val="00113FE3"/>
    <w:rsid w:val="00153836"/>
    <w:rsid w:val="0016003E"/>
    <w:rsid w:val="00162CFD"/>
    <w:rsid w:val="00172FC3"/>
    <w:rsid w:val="001904DD"/>
    <w:rsid w:val="001A6B96"/>
    <w:rsid w:val="001A6E57"/>
    <w:rsid w:val="001B0B30"/>
    <w:rsid w:val="001B150A"/>
    <w:rsid w:val="001D64E5"/>
    <w:rsid w:val="001F146D"/>
    <w:rsid w:val="001F1F31"/>
    <w:rsid w:val="001F77A0"/>
    <w:rsid w:val="00203436"/>
    <w:rsid w:val="00275A9B"/>
    <w:rsid w:val="00285E18"/>
    <w:rsid w:val="0029029F"/>
    <w:rsid w:val="00293A97"/>
    <w:rsid w:val="002A2724"/>
    <w:rsid w:val="002B5B5C"/>
    <w:rsid w:val="002D75AE"/>
    <w:rsid w:val="002E3ABD"/>
    <w:rsid w:val="002F46B3"/>
    <w:rsid w:val="00306599"/>
    <w:rsid w:val="003320D6"/>
    <w:rsid w:val="0034039B"/>
    <w:rsid w:val="00340C9D"/>
    <w:rsid w:val="003461F7"/>
    <w:rsid w:val="003740B8"/>
    <w:rsid w:val="00397590"/>
    <w:rsid w:val="003A1259"/>
    <w:rsid w:val="003B3651"/>
    <w:rsid w:val="003C76DD"/>
    <w:rsid w:val="003D3DDB"/>
    <w:rsid w:val="003D57DE"/>
    <w:rsid w:val="003E0E4A"/>
    <w:rsid w:val="00404A57"/>
    <w:rsid w:val="00427262"/>
    <w:rsid w:val="00430E6F"/>
    <w:rsid w:val="00450B0A"/>
    <w:rsid w:val="00474CFA"/>
    <w:rsid w:val="004B52AA"/>
    <w:rsid w:val="004C3AEA"/>
    <w:rsid w:val="004E1BA3"/>
    <w:rsid w:val="004E458C"/>
    <w:rsid w:val="005167E8"/>
    <w:rsid w:val="00527B6D"/>
    <w:rsid w:val="005A0A5F"/>
    <w:rsid w:val="005A47B9"/>
    <w:rsid w:val="005D1D74"/>
    <w:rsid w:val="005D3269"/>
    <w:rsid w:val="005E201D"/>
    <w:rsid w:val="005F1394"/>
    <w:rsid w:val="005F5A94"/>
    <w:rsid w:val="00633F55"/>
    <w:rsid w:val="00652539"/>
    <w:rsid w:val="00652B8F"/>
    <w:rsid w:val="00653E1A"/>
    <w:rsid w:val="006632DA"/>
    <w:rsid w:val="00683127"/>
    <w:rsid w:val="006860D4"/>
    <w:rsid w:val="006871B5"/>
    <w:rsid w:val="006B438A"/>
    <w:rsid w:val="006C50CE"/>
    <w:rsid w:val="006D6EAA"/>
    <w:rsid w:val="006E09B3"/>
    <w:rsid w:val="006E641C"/>
    <w:rsid w:val="007003A1"/>
    <w:rsid w:val="007030CF"/>
    <w:rsid w:val="00707915"/>
    <w:rsid w:val="00720504"/>
    <w:rsid w:val="00731BBA"/>
    <w:rsid w:val="00746B2B"/>
    <w:rsid w:val="0075328E"/>
    <w:rsid w:val="00757EDE"/>
    <w:rsid w:val="00761E49"/>
    <w:rsid w:val="00763258"/>
    <w:rsid w:val="00783011"/>
    <w:rsid w:val="00783B9D"/>
    <w:rsid w:val="00793F20"/>
    <w:rsid w:val="007A3F85"/>
    <w:rsid w:val="007E73CF"/>
    <w:rsid w:val="007F2730"/>
    <w:rsid w:val="007F58B6"/>
    <w:rsid w:val="0081353B"/>
    <w:rsid w:val="00820CFC"/>
    <w:rsid w:val="0082570C"/>
    <w:rsid w:val="0084414F"/>
    <w:rsid w:val="00856351"/>
    <w:rsid w:val="00874A89"/>
    <w:rsid w:val="008B494A"/>
    <w:rsid w:val="008E1488"/>
    <w:rsid w:val="008F59B0"/>
    <w:rsid w:val="00900A2C"/>
    <w:rsid w:val="00905A84"/>
    <w:rsid w:val="0092269D"/>
    <w:rsid w:val="009335FB"/>
    <w:rsid w:val="00934E06"/>
    <w:rsid w:val="009370C1"/>
    <w:rsid w:val="00963C78"/>
    <w:rsid w:val="0099795B"/>
    <w:rsid w:val="009A3D83"/>
    <w:rsid w:val="009A6DB6"/>
    <w:rsid w:val="009B1617"/>
    <w:rsid w:val="009D3ADA"/>
    <w:rsid w:val="009D3B92"/>
    <w:rsid w:val="009F14C4"/>
    <w:rsid w:val="009F4E40"/>
    <w:rsid w:val="00A97F70"/>
    <w:rsid w:val="00AA3DCD"/>
    <w:rsid w:val="00AA76C3"/>
    <w:rsid w:val="00AB5B6E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47FA5"/>
    <w:rsid w:val="00B51414"/>
    <w:rsid w:val="00B54FED"/>
    <w:rsid w:val="00B57DB4"/>
    <w:rsid w:val="00B707CC"/>
    <w:rsid w:val="00B71B81"/>
    <w:rsid w:val="00BA48DB"/>
    <w:rsid w:val="00BB1941"/>
    <w:rsid w:val="00BB1E85"/>
    <w:rsid w:val="00BC4376"/>
    <w:rsid w:val="00BC5495"/>
    <w:rsid w:val="00BD30D0"/>
    <w:rsid w:val="00BE06C1"/>
    <w:rsid w:val="00BE2BFB"/>
    <w:rsid w:val="00BE78D2"/>
    <w:rsid w:val="00BF7B61"/>
    <w:rsid w:val="00C01E02"/>
    <w:rsid w:val="00C13B35"/>
    <w:rsid w:val="00C20715"/>
    <w:rsid w:val="00C26973"/>
    <w:rsid w:val="00C550EF"/>
    <w:rsid w:val="00C56EF2"/>
    <w:rsid w:val="00C57E6B"/>
    <w:rsid w:val="00C711F9"/>
    <w:rsid w:val="00C956AA"/>
    <w:rsid w:val="00CA62AD"/>
    <w:rsid w:val="00CB53E8"/>
    <w:rsid w:val="00CC008D"/>
    <w:rsid w:val="00CD1912"/>
    <w:rsid w:val="00CE1025"/>
    <w:rsid w:val="00CF664E"/>
    <w:rsid w:val="00D16B00"/>
    <w:rsid w:val="00D2680B"/>
    <w:rsid w:val="00D34452"/>
    <w:rsid w:val="00D44E76"/>
    <w:rsid w:val="00D5784E"/>
    <w:rsid w:val="00D62B09"/>
    <w:rsid w:val="00D63118"/>
    <w:rsid w:val="00DA08F6"/>
    <w:rsid w:val="00DC4D8D"/>
    <w:rsid w:val="00DC6CA9"/>
    <w:rsid w:val="00DD3068"/>
    <w:rsid w:val="00DE45CC"/>
    <w:rsid w:val="00DF30AF"/>
    <w:rsid w:val="00E200FB"/>
    <w:rsid w:val="00E57BED"/>
    <w:rsid w:val="00E64CD3"/>
    <w:rsid w:val="00E65EB7"/>
    <w:rsid w:val="00E73A14"/>
    <w:rsid w:val="00ED01FE"/>
    <w:rsid w:val="00EE04BE"/>
    <w:rsid w:val="00EF576B"/>
    <w:rsid w:val="00F417D1"/>
    <w:rsid w:val="00F5025F"/>
    <w:rsid w:val="00F54174"/>
    <w:rsid w:val="00F55622"/>
    <w:rsid w:val="00F73B06"/>
    <w:rsid w:val="00F936D1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14</cp:revision>
  <dcterms:created xsi:type="dcterms:W3CDTF">2023-12-09T10:28:00Z</dcterms:created>
  <dcterms:modified xsi:type="dcterms:W3CDTF">2023-12-22T02:29:00Z</dcterms:modified>
</cp:coreProperties>
</file>